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1CEE" w14:textId="77777777" w:rsidR="00EB6495" w:rsidRDefault="00EB6495" w:rsidP="00EB649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5F300686" wp14:editId="50771C25">
            <wp:extent cx="1752600" cy="495755"/>
            <wp:effectExtent l="0" t="0" r="0" b="0"/>
            <wp:docPr id="1334226716" name="Afbeelding 3" descr="Afbeelding met Lettertype, Graphics, tekst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95664" name="Afbeelding 3" descr="Afbeelding met Lettertype, Graphics, tekst, typo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848" cy="508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EB0D3" w14:textId="77777777" w:rsidR="00EB6495" w:rsidRDefault="00EB6495" w:rsidP="00EB6495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6F926ABD" w14:textId="77777777" w:rsidR="00EB6495" w:rsidRPr="00EB6495" w:rsidRDefault="00EB6495" w:rsidP="00EB6495">
      <w:pPr>
        <w:spacing w:after="0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 w:rsidRPr="00EB6495">
        <w:rPr>
          <w:rFonts w:ascii="Calibri" w:hAnsi="Calibri" w:cs="Calibri"/>
          <w:b/>
          <w:bCs/>
          <w:color w:val="156082" w:themeColor="accent1"/>
          <w:sz w:val="28"/>
          <w:szCs w:val="28"/>
        </w:rPr>
        <w:t>Voorlichting: Diabetes onder Controle Zoetermeer (DoCZ)</w:t>
      </w:r>
    </w:p>
    <w:p w14:paraId="5F15B790" w14:textId="77777777" w:rsid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</w:p>
    <w:p w14:paraId="65D21AA7" w14:textId="617B8370" w:rsidR="00EB6495" w:rsidRPr="00EB6495" w:rsidRDefault="00EB6495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EB6495">
        <w:rPr>
          <w:rFonts w:ascii="Calibri" w:hAnsi="Calibri" w:cs="Calibri"/>
          <w:b/>
          <w:bCs/>
          <w:color w:val="156082" w:themeColor="accent1"/>
        </w:rPr>
        <w:t>Wanneer en waar?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2"/>
        <w:gridCol w:w="2474"/>
        <w:gridCol w:w="2976"/>
        <w:gridCol w:w="2828"/>
      </w:tblGrid>
      <w:tr w:rsidR="00EB6495" w14:paraId="60E3F119" w14:textId="77777777" w:rsidTr="00203605">
        <w:tc>
          <w:tcPr>
            <w:tcW w:w="782" w:type="dxa"/>
          </w:tcPr>
          <w:p w14:paraId="48555A13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</w:tcPr>
          <w:p w14:paraId="0D6D69D7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2976" w:type="dxa"/>
          </w:tcPr>
          <w:p w14:paraId="398215E7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Tijd</w:t>
            </w:r>
          </w:p>
        </w:tc>
        <w:tc>
          <w:tcPr>
            <w:tcW w:w="2828" w:type="dxa"/>
          </w:tcPr>
          <w:p w14:paraId="4E8F0C9E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Plaats</w:t>
            </w:r>
          </w:p>
        </w:tc>
      </w:tr>
      <w:tr w:rsidR="00EB6495" w14:paraId="2D927A2C" w14:textId="77777777" w:rsidTr="00203605">
        <w:tc>
          <w:tcPr>
            <w:tcW w:w="782" w:type="dxa"/>
          </w:tcPr>
          <w:p w14:paraId="23A534E9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74" w:type="dxa"/>
          </w:tcPr>
          <w:p w14:paraId="13EB868B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28-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  <w:r w:rsidRPr="00353F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14:paraId="4D95494E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Avond   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18.30-21.30</w:t>
            </w:r>
          </w:p>
        </w:tc>
        <w:tc>
          <w:tcPr>
            <w:tcW w:w="2828" w:type="dxa"/>
          </w:tcPr>
          <w:p w14:paraId="732A01C3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622A85">
              <w:rPr>
                <w:rFonts w:ascii="Calibri" w:hAnsi="Calibri" w:cs="Calibri"/>
                <w:sz w:val="22"/>
                <w:szCs w:val="22"/>
              </w:rPr>
              <w:t>De Kapelaan</w:t>
            </w:r>
          </w:p>
        </w:tc>
      </w:tr>
      <w:tr w:rsidR="00EB6495" w14:paraId="4CC28F5C" w14:textId="77777777" w:rsidTr="00203605">
        <w:tc>
          <w:tcPr>
            <w:tcW w:w="782" w:type="dxa"/>
          </w:tcPr>
          <w:p w14:paraId="6765A5DA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4" w:type="dxa"/>
          </w:tcPr>
          <w:p w14:paraId="41987B0E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</w:p>
        </w:tc>
        <w:tc>
          <w:tcPr>
            <w:tcW w:w="2976" w:type="dxa"/>
          </w:tcPr>
          <w:p w14:paraId="11B5A048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Ochtend     </w:t>
            </w:r>
            <w:r>
              <w:rPr>
                <w:rFonts w:ascii="Calibri" w:hAnsi="Calibri" w:cs="Calibri"/>
                <w:sz w:val="22"/>
                <w:szCs w:val="22"/>
              </w:rPr>
              <w:t>09.00-12.00</w:t>
            </w:r>
          </w:p>
        </w:tc>
        <w:tc>
          <w:tcPr>
            <w:tcW w:w="2828" w:type="dxa"/>
          </w:tcPr>
          <w:p w14:paraId="7FD2959C" w14:textId="7F9DD595" w:rsidR="00EB6495" w:rsidRPr="00DA78AF" w:rsidRDefault="00EE48CC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EE48CC">
              <w:rPr>
                <w:rFonts w:ascii="Calibri" w:hAnsi="Calibri" w:cs="Calibri"/>
                <w:sz w:val="22"/>
                <w:szCs w:val="22"/>
              </w:rPr>
              <w:t>Crown Business Center, </w:t>
            </w:r>
            <w:r w:rsidRPr="00EE48CC">
              <w:rPr>
                <w:rFonts w:ascii="Calibri" w:hAnsi="Calibri" w:cs="Calibri"/>
                <w:sz w:val="22"/>
                <w:szCs w:val="22"/>
              </w:rPr>
              <w:br/>
              <w:t>Boerhavelaan 40</w:t>
            </w:r>
          </w:p>
        </w:tc>
      </w:tr>
      <w:tr w:rsidR="00EB6495" w14:paraId="599693E8" w14:textId="77777777" w:rsidTr="00203605">
        <w:tc>
          <w:tcPr>
            <w:tcW w:w="782" w:type="dxa"/>
          </w:tcPr>
          <w:p w14:paraId="5F02A8D7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74" w:type="dxa"/>
          </w:tcPr>
          <w:p w14:paraId="041439F1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26-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</w:p>
        </w:tc>
        <w:tc>
          <w:tcPr>
            <w:tcW w:w="2976" w:type="dxa"/>
          </w:tcPr>
          <w:p w14:paraId="16FF935E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Avond   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53F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18.30-21.30</w:t>
            </w:r>
          </w:p>
        </w:tc>
        <w:tc>
          <w:tcPr>
            <w:tcW w:w="2828" w:type="dxa"/>
          </w:tcPr>
          <w:p w14:paraId="65C53531" w14:textId="479EEC30" w:rsidR="00EB6495" w:rsidRPr="009906F5" w:rsidRDefault="00EE48CC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EE48CC">
              <w:rPr>
                <w:rFonts w:ascii="Calibri" w:hAnsi="Calibri" w:cs="Calibri"/>
                <w:sz w:val="22"/>
                <w:szCs w:val="22"/>
              </w:rPr>
              <w:t>Crown Business Center, </w:t>
            </w:r>
            <w:r w:rsidRPr="00EE48CC">
              <w:rPr>
                <w:rFonts w:ascii="Calibri" w:hAnsi="Calibri" w:cs="Calibri"/>
                <w:sz w:val="22"/>
                <w:szCs w:val="22"/>
              </w:rPr>
              <w:br/>
              <w:t>Boerhavelaan 40</w:t>
            </w:r>
          </w:p>
        </w:tc>
      </w:tr>
      <w:tr w:rsidR="00EB6495" w14:paraId="6C605D81" w14:textId="77777777" w:rsidTr="00203605">
        <w:tc>
          <w:tcPr>
            <w:tcW w:w="782" w:type="dxa"/>
          </w:tcPr>
          <w:p w14:paraId="00B515D5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4" w:type="dxa"/>
          </w:tcPr>
          <w:p w14:paraId="3E134B18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22-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</w:p>
        </w:tc>
        <w:tc>
          <w:tcPr>
            <w:tcW w:w="2976" w:type="dxa"/>
          </w:tcPr>
          <w:p w14:paraId="0534B2D6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Ochtend   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09.00-12.00</w:t>
            </w:r>
          </w:p>
        </w:tc>
        <w:tc>
          <w:tcPr>
            <w:tcW w:w="2828" w:type="dxa"/>
          </w:tcPr>
          <w:p w14:paraId="51BD75E3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2A85">
              <w:rPr>
                <w:rFonts w:ascii="Calibri" w:hAnsi="Calibri" w:cs="Calibri"/>
                <w:sz w:val="22"/>
                <w:szCs w:val="22"/>
              </w:rPr>
              <w:t>De Kapelaan</w:t>
            </w:r>
          </w:p>
        </w:tc>
      </w:tr>
    </w:tbl>
    <w:p w14:paraId="47F0081D" w14:textId="77777777" w:rsid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</w:p>
    <w:p w14:paraId="5E7409E3" w14:textId="77777777" w:rsidR="00EB6495" w:rsidRPr="00EB6495" w:rsidRDefault="00EB6495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EB6495">
        <w:rPr>
          <w:rFonts w:ascii="Calibri" w:hAnsi="Calibri" w:cs="Calibri"/>
          <w:b/>
          <w:bCs/>
          <w:color w:val="156082" w:themeColor="accent1"/>
        </w:rPr>
        <w:t>Hoe kan ik me aanmelden?</w:t>
      </w:r>
    </w:p>
    <w:p w14:paraId="24AC4300" w14:textId="77777777" w:rsid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Meld je aan bij: </w:t>
      </w:r>
      <w:hyperlink r:id="rId9" w:history="1">
        <w:r w:rsidRPr="00FF5F10">
          <w:rPr>
            <w:rStyle w:val="Hyperlink"/>
            <w:rFonts w:ascii="Calibri" w:hAnsi="Calibri" w:cs="Calibri"/>
            <w:sz w:val="22"/>
            <w:szCs w:val="22"/>
          </w:rPr>
          <w:t>Docz@eerstelijnszorgzoetermeer.nl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7F93224D" w14:textId="77777777" w:rsidR="00EB6495" w:rsidRP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  <w:r w:rsidRPr="00EB6495">
        <w:rPr>
          <w:rFonts w:ascii="Calibri" w:hAnsi="Calibri" w:cs="Calibri"/>
          <w:b/>
          <w:bCs/>
          <w:sz w:val="22"/>
          <w:szCs w:val="22"/>
        </w:rPr>
        <w:t>Doorgeven</w:t>
      </w:r>
      <w:r w:rsidRPr="00EB6495">
        <w:rPr>
          <w:rFonts w:ascii="Calibri" w:hAnsi="Calibri" w:cs="Calibri"/>
          <w:sz w:val="22"/>
          <w:szCs w:val="22"/>
          <w:vertAlign w:val="superscript"/>
        </w:rPr>
        <w:t>*</w:t>
      </w:r>
      <w:r w:rsidRPr="00EB6495">
        <w:rPr>
          <w:rFonts w:ascii="Calibri" w:hAnsi="Calibri" w:cs="Calibri"/>
          <w:sz w:val="22"/>
          <w:szCs w:val="22"/>
        </w:rPr>
        <w:t>:</w:t>
      </w:r>
    </w:p>
    <w:p w14:paraId="4A97D2DE" w14:textId="77777777" w:rsidR="00EB6495" w:rsidRDefault="00EB6495" w:rsidP="00EB6495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Naam</w:t>
      </w:r>
    </w:p>
    <w:p w14:paraId="3D8161E5" w14:textId="0AD67402" w:rsidR="00EB6495" w:rsidRPr="0009601E" w:rsidRDefault="00EB6495" w:rsidP="00EB6495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09601E">
        <w:rPr>
          <w:rFonts w:ascii="Calibri" w:hAnsi="Calibri" w:cs="Calibri"/>
          <w:sz w:val="22"/>
          <w:szCs w:val="22"/>
        </w:rPr>
        <w:t xml:space="preserve">atum </w:t>
      </w:r>
      <w:r>
        <w:rPr>
          <w:rFonts w:ascii="Calibri" w:hAnsi="Calibri" w:cs="Calibri"/>
          <w:sz w:val="22"/>
          <w:szCs w:val="22"/>
        </w:rPr>
        <w:t>waarop je komt</w:t>
      </w:r>
    </w:p>
    <w:p w14:paraId="27956077" w14:textId="77777777" w:rsidR="00EB6495" w:rsidRPr="00622A85" w:rsidRDefault="00EB6495" w:rsidP="00EB6495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Naam huisarts</w:t>
      </w:r>
    </w:p>
    <w:p w14:paraId="7C215C32" w14:textId="77777777" w:rsidR="00EB6495" w:rsidRPr="00622A85" w:rsidRDefault="00EB6495" w:rsidP="00EB6495">
      <w:pPr>
        <w:spacing w:after="0"/>
        <w:ind w:left="360" w:hanging="36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622A85">
        <w:rPr>
          <w:rFonts w:ascii="Calibri" w:hAnsi="Calibri" w:cs="Calibri"/>
          <w:sz w:val="18"/>
          <w:szCs w:val="18"/>
        </w:rPr>
        <w:t>Deze gegevens worden uitsluitend gebruikt ten behoeve van het sturen van een reminder en ons eigen overzicht van deelname.</w:t>
      </w:r>
    </w:p>
    <w:p w14:paraId="2B877F5C" w14:textId="77777777" w:rsidR="00EB6495" w:rsidRDefault="00EB6495" w:rsidP="00EB6495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57304DAE" w14:textId="38623B3E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Wat is het?</w:t>
      </w:r>
    </w:p>
    <w:p w14:paraId="1EAD691B" w14:textId="77777777" w:rsidR="00EB6495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 xml:space="preserve">Heb je onlangs te horen gekregen dat je Diabetes type 2 hebt? De huisartspraktijken in Zoetermeer organiseren speciaal voor jou een </w:t>
      </w:r>
      <w:r w:rsidRPr="00B9723D">
        <w:rPr>
          <w:rFonts w:ascii="Calibri" w:hAnsi="Calibri" w:cs="Calibri"/>
          <w:b/>
          <w:bCs/>
          <w:sz w:val="22"/>
          <w:szCs w:val="22"/>
        </w:rPr>
        <w:t>informatiebijeenkomst</w:t>
      </w:r>
      <w:r w:rsidRPr="00B9723D">
        <w:rPr>
          <w:rFonts w:ascii="Calibri" w:hAnsi="Calibri" w:cs="Calibri"/>
          <w:sz w:val="22"/>
          <w:szCs w:val="22"/>
        </w:rPr>
        <w:t>.</w:t>
      </w:r>
    </w:p>
    <w:p w14:paraId="7320E4A0" w14:textId="7C031E46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br/>
        <w:t xml:space="preserve">In 2026 wordt deze bijeenkomst </w:t>
      </w:r>
      <w:r w:rsidRPr="00B9723D">
        <w:rPr>
          <w:rFonts w:ascii="Calibri" w:hAnsi="Calibri" w:cs="Calibri"/>
          <w:b/>
          <w:bCs/>
          <w:sz w:val="22"/>
          <w:szCs w:val="22"/>
        </w:rPr>
        <w:t>8 keer per jaar</w:t>
      </w:r>
      <w:r w:rsidRPr="00B9723D">
        <w:rPr>
          <w:rFonts w:ascii="Calibri" w:hAnsi="Calibri" w:cs="Calibri"/>
          <w:sz w:val="22"/>
          <w:szCs w:val="22"/>
        </w:rPr>
        <w:t xml:space="preserve"> gehouden: 4 keer vóór de zomer en 4 keer erna.</w:t>
      </w:r>
      <w:r w:rsidRPr="00B9723D">
        <w:rPr>
          <w:rFonts w:ascii="Calibri" w:hAnsi="Calibri" w:cs="Calibri"/>
          <w:sz w:val="22"/>
          <w:szCs w:val="22"/>
        </w:rPr>
        <w:br/>
        <w:t>De voorlichting wordt gegeven door ervaren zorgverleners uit Zoetermeer, zoals praktijkondersteuners en diëtisten.</w:t>
      </w:r>
    </w:p>
    <w:p w14:paraId="3BF755A7" w14:textId="77777777" w:rsidR="00EB6495" w:rsidRDefault="00EB6495" w:rsidP="00EB6495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E18FD43" w14:textId="50D2A456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Voor wie?</w:t>
      </w:r>
    </w:p>
    <w:p w14:paraId="0FB8B2BC" w14:textId="5B057916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 xml:space="preserve">Deze bijeenkomst is bedoeld voor iedereen die </w:t>
      </w:r>
      <w:r w:rsidRPr="00B9723D">
        <w:rPr>
          <w:rFonts w:ascii="Calibri" w:hAnsi="Calibri" w:cs="Calibri"/>
          <w:b/>
          <w:bCs/>
          <w:sz w:val="22"/>
          <w:szCs w:val="22"/>
        </w:rPr>
        <w:t>minder dan 1,5 jaar geleden</w:t>
      </w:r>
      <w:r w:rsidRPr="00B9723D">
        <w:rPr>
          <w:rFonts w:ascii="Calibri" w:hAnsi="Calibri" w:cs="Calibri"/>
          <w:sz w:val="22"/>
          <w:szCs w:val="22"/>
        </w:rPr>
        <w:t xml:space="preserve"> de diagnose Diabetes type 2 heeft gekregen.</w:t>
      </w:r>
      <w:r w:rsidR="00EB6495">
        <w:rPr>
          <w:rFonts w:ascii="Calibri" w:hAnsi="Calibri" w:cs="Calibri"/>
          <w:sz w:val="22"/>
          <w:szCs w:val="22"/>
        </w:rPr>
        <w:t xml:space="preserve"> </w:t>
      </w:r>
      <w:r w:rsidRPr="00B9723D">
        <w:rPr>
          <w:rFonts w:ascii="Calibri" w:hAnsi="Calibri" w:cs="Calibri"/>
          <w:sz w:val="22"/>
          <w:szCs w:val="22"/>
        </w:rPr>
        <w:t>Je mag gerust iemand meenemen, zoals een partner, vriend(in) of buur.</w:t>
      </w:r>
      <w:r w:rsidRPr="00B9723D">
        <w:rPr>
          <w:rFonts w:ascii="Calibri" w:hAnsi="Calibri" w:cs="Calibri"/>
          <w:sz w:val="22"/>
          <w:szCs w:val="22"/>
        </w:rPr>
        <w:br/>
        <w:t>Tijdens de bijeenkomst krijg je uitleg over diabetes en wat je zelf kunt doen om gezond te blijven. Ook kun je al je vragen stellen.</w:t>
      </w:r>
    </w:p>
    <w:p w14:paraId="5F041706" w14:textId="77777777" w:rsidR="00B9723D" w:rsidRPr="00EB6495" w:rsidRDefault="00B9723D" w:rsidP="00EB6495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088C454" w14:textId="1AC3A7AB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Hoeveel tijd en waar?</w:t>
      </w:r>
    </w:p>
    <w:p w14:paraId="69E08A47" w14:textId="34997544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 xml:space="preserve">De bijeenkomst duurt </w:t>
      </w:r>
      <w:r w:rsidRPr="00B9723D">
        <w:rPr>
          <w:rFonts w:ascii="Calibri" w:hAnsi="Calibri" w:cs="Calibri"/>
          <w:b/>
          <w:bCs/>
          <w:sz w:val="22"/>
          <w:szCs w:val="22"/>
        </w:rPr>
        <w:t>2 tot maximaal 3 uur</w:t>
      </w:r>
      <w:r w:rsidRPr="00B9723D">
        <w:rPr>
          <w:rFonts w:ascii="Calibri" w:hAnsi="Calibri" w:cs="Calibri"/>
          <w:sz w:val="22"/>
          <w:szCs w:val="22"/>
        </w:rPr>
        <w:t>.</w:t>
      </w:r>
      <w:r w:rsidRPr="00B9723D">
        <w:rPr>
          <w:rFonts w:ascii="Calibri" w:hAnsi="Calibri" w:cs="Calibri"/>
          <w:sz w:val="22"/>
          <w:szCs w:val="22"/>
        </w:rPr>
        <w:br/>
        <w:t xml:space="preserve">Er zijn zowel </w:t>
      </w:r>
      <w:r w:rsidRPr="00B9723D">
        <w:rPr>
          <w:rFonts w:ascii="Calibri" w:hAnsi="Calibri" w:cs="Calibri"/>
          <w:b/>
          <w:bCs/>
          <w:sz w:val="22"/>
          <w:szCs w:val="22"/>
        </w:rPr>
        <w:t>dag- als avondbijeenkomsten</w:t>
      </w:r>
      <w:r w:rsidRPr="00B9723D">
        <w:rPr>
          <w:rFonts w:ascii="Calibri" w:hAnsi="Calibri" w:cs="Calibri"/>
          <w:sz w:val="22"/>
          <w:szCs w:val="22"/>
        </w:rPr>
        <w:t xml:space="preserve"> in </w:t>
      </w:r>
      <w:r w:rsidRPr="00B9723D">
        <w:rPr>
          <w:rFonts w:ascii="Calibri" w:hAnsi="Calibri" w:cs="Calibri"/>
          <w:b/>
          <w:bCs/>
          <w:sz w:val="22"/>
          <w:szCs w:val="22"/>
        </w:rPr>
        <w:t>De Kapelaan, Nicolaasplein 2, Zoetermeer (Centrum)</w:t>
      </w:r>
      <w:r w:rsidRPr="00B9723D">
        <w:rPr>
          <w:rFonts w:ascii="Calibri" w:hAnsi="Calibri" w:cs="Calibri"/>
          <w:sz w:val="22"/>
          <w:szCs w:val="22"/>
        </w:rPr>
        <w:t>.</w:t>
      </w:r>
      <w:r w:rsidR="00EE48CC">
        <w:rPr>
          <w:rFonts w:ascii="Calibri" w:hAnsi="Calibri" w:cs="Calibri"/>
          <w:sz w:val="22"/>
          <w:szCs w:val="22"/>
        </w:rPr>
        <w:br/>
      </w:r>
    </w:p>
    <w:p w14:paraId="4691BA9F" w14:textId="31FADEB8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Wat kost het?</w:t>
      </w:r>
    </w:p>
    <w:p w14:paraId="5FB13110" w14:textId="77777777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>Goede informatie helpt om problemen en complicaties te voorkomen.</w:t>
      </w:r>
      <w:r w:rsidRPr="00B9723D">
        <w:rPr>
          <w:rFonts w:ascii="Calibri" w:hAnsi="Calibri" w:cs="Calibri"/>
          <w:sz w:val="22"/>
          <w:szCs w:val="22"/>
        </w:rPr>
        <w:br/>
        <w:t xml:space="preserve">Daarom is deze voorlichting een </w:t>
      </w:r>
      <w:r w:rsidRPr="00B9723D">
        <w:rPr>
          <w:rFonts w:ascii="Calibri" w:hAnsi="Calibri" w:cs="Calibri"/>
          <w:b/>
          <w:bCs/>
          <w:sz w:val="22"/>
          <w:szCs w:val="22"/>
        </w:rPr>
        <w:t>vast onderdeel van jouw zorg</w:t>
      </w:r>
      <w:r w:rsidRPr="00B9723D">
        <w:rPr>
          <w:rFonts w:ascii="Calibri" w:hAnsi="Calibri" w:cs="Calibri"/>
          <w:sz w:val="22"/>
          <w:szCs w:val="22"/>
        </w:rPr>
        <w:t>.</w:t>
      </w:r>
      <w:r w:rsidRPr="00B9723D">
        <w:rPr>
          <w:rFonts w:ascii="Calibri" w:hAnsi="Calibri" w:cs="Calibri"/>
          <w:sz w:val="22"/>
          <w:szCs w:val="22"/>
        </w:rPr>
        <w:br/>
        <w:t xml:space="preserve">Als je meedoet aan de diabeteszorg via je huisarts of praktijkondersteuner, kun je </w:t>
      </w:r>
      <w:r w:rsidRPr="00B9723D">
        <w:rPr>
          <w:rFonts w:ascii="Calibri" w:hAnsi="Calibri" w:cs="Calibri"/>
          <w:b/>
          <w:bCs/>
          <w:sz w:val="22"/>
          <w:szCs w:val="22"/>
        </w:rPr>
        <w:t>gratis deelnemen</w:t>
      </w:r>
      <w:r w:rsidRPr="00B9723D">
        <w:rPr>
          <w:rFonts w:ascii="Calibri" w:hAnsi="Calibri" w:cs="Calibri"/>
          <w:sz w:val="22"/>
          <w:szCs w:val="22"/>
        </w:rPr>
        <w:t>.</w:t>
      </w:r>
    </w:p>
    <w:p w14:paraId="6035E6DA" w14:textId="77777777" w:rsidR="00B9723D" w:rsidRPr="00EB6495" w:rsidRDefault="00B9723D">
      <w:pPr>
        <w:rPr>
          <w:rFonts w:ascii="Calibri" w:hAnsi="Calibri" w:cs="Calibri"/>
          <w:sz w:val="22"/>
          <w:szCs w:val="22"/>
        </w:rPr>
      </w:pPr>
    </w:p>
    <w:sectPr w:rsidR="00B9723D" w:rsidRPr="00EB6495" w:rsidSect="00EE48CC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118F7"/>
    <w:multiLevelType w:val="hybridMultilevel"/>
    <w:tmpl w:val="416422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3D"/>
    <w:rsid w:val="000E3C15"/>
    <w:rsid w:val="00187C32"/>
    <w:rsid w:val="00203605"/>
    <w:rsid w:val="004671AB"/>
    <w:rsid w:val="006336FA"/>
    <w:rsid w:val="007C73BC"/>
    <w:rsid w:val="00960617"/>
    <w:rsid w:val="00B9723D"/>
    <w:rsid w:val="00EB6495"/>
    <w:rsid w:val="00E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B454"/>
  <w15:chartTrackingRefBased/>
  <w15:docId w15:val="{F5A0331C-B012-4FC0-B158-1CC28818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72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72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72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72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72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72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72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72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72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72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7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B6495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EB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ocz@eerstelijnszorgzoeterme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26363-4b42-475c-ad1b-27b8a2ce32df">
      <Terms xmlns="http://schemas.microsoft.com/office/infopath/2007/PartnerControls"/>
    </lcf76f155ced4ddcb4097134ff3c332f>
    <TaxCatchAll xmlns="61bc1303-5da5-4b4a-9d7a-e28f90980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FA77031BD8647A24754735CB5F6FF" ma:contentTypeVersion="13" ma:contentTypeDescription="Een nieuw document maken." ma:contentTypeScope="" ma:versionID="03f34fdb10a781fbbce121edc8d724e0">
  <xsd:schema xmlns:xsd="http://www.w3.org/2001/XMLSchema" xmlns:xs="http://www.w3.org/2001/XMLSchema" xmlns:p="http://schemas.microsoft.com/office/2006/metadata/properties" xmlns:ns2="29d26363-4b42-475c-ad1b-27b8a2ce32df" xmlns:ns3="61bc1303-5da5-4b4a-9d7a-e28f909806cc" targetNamespace="http://schemas.microsoft.com/office/2006/metadata/properties" ma:root="true" ma:fieldsID="a92994246f8ea00e31e948a28e3e277c" ns2:_="" ns3:_="">
    <xsd:import namespace="29d26363-4b42-475c-ad1b-27b8a2ce32df"/>
    <xsd:import namespace="61bc1303-5da5-4b4a-9d7a-e28f90980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26363-4b42-475c-ad1b-27b8a2ce3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d521b6d-45ca-407d-b144-e72931485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303-5da5-4b4a-9d7a-e28f909806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d6741c-62e0-48cf-b838-4b85a28a34af}" ma:internalName="TaxCatchAll" ma:showField="CatchAllData" ma:web="61bc1303-5da5-4b4a-9d7a-e28f90980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5B962-48B5-4FBD-A6A2-7C75BF765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9E8D7-8B33-4D99-B5FB-037C7CF5CE1F}">
  <ds:schemaRefs>
    <ds:schemaRef ds:uri="29d26363-4b42-475c-ad1b-27b8a2ce32df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61bc1303-5da5-4b4a-9d7a-e28f909806cc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1EF957-8E38-4848-973F-E1345BD90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26363-4b42-475c-ad1b-27b8a2ce32df"/>
    <ds:schemaRef ds:uri="61bc1303-5da5-4b4a-9d7a-e28f9098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Bossink</dc:creator>
  <cp:keywords/>
  <dc:description/>
  <cp:lastModifiedBy>Sandra Hager - van Vliet</cp:lastModifiedBy>
  <cp:revision>4</cp:revision>
  <dcterms:created xsi:type="dcterms:W3CDTF">2026-01-13T08:14:00Z</dcterms:created>
  <dcterms:modified xsi:type="dcterms:W3CDTF">2026-02-03T08:29:00Z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0x010100516FA77031BD8647A24754735CB5F6FF</vt:lpwstr>
  </property>
  <property fmtid="{D5CDD505-2E9C-101B-9397-08002B2CF9AE}" pid="3" name="MediaServiceImageTags">
    <vt:lpwstr/>
  </property>
</Properties>
</file>